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6B58" w14:textId="77777777" w:rsidR="00FD6ACA" w:rsidRDefault="00FD6ACA" w:rsidP="00FD6ACA">
      <w:pPr>
        <w:tabs>
          <w:tab w:val="left" w:pos="851"/>
        </w:tabs>
        <w:jc w:val="center"/>
        <w:rPr>
          <w:b/>
          <w:sz w:val="22"/>
          <w:szCs w:val="22"/>
        </w:rPr>
      </w:pPr>
    </w:p>
    <w:p w14:paraId="7022B7F4" w14:textId="77777777" w:rsidR="00FD6ACA" w:rsidRDefault="00FD6ACA" w:rsidP="00FD6ACA">
      <w:pPr>
        <w:tabs>
          <w:tab w:val="left" w:pos="851"/>
        </w:tabs>
        <w:jc w:val="center"/>
        <w:rPr>
          <w:b/>
          <w:sz w:val="22"/>
          <w:szCs w:val="22"/>
        </w:rPr>
      </w:pPr>
    </w:p>
    <w:p w14:paraId="7EF7F330" w14:textId="77777777" w:rsidR="00FD6ACA" w:rsidRDefault="00FD6ACA" w:rsidP="00FD6ACA">
      <w:pPr>
        <w:tabs>
          <w:tab w:val="left" w:pos="851"/>
        </w:tabs>
        <w:jc w:val="center"/>
        <w:rPr>
          <w:b/>
          <w:sz w:val="22"/>
          <w:szCs w:val="22"/>
        </w:rPr>
      </w:pPr>
    </w:p>
    <w:p w14:paraId="093979D8" w14:textId="77777777" w:rsidR="00FD6ACA" w:rsidRDefault="00FD6ACA" w:rsidP="00FD6ACA">
      <w:pPr>
        <w:tabs>
          <w:tab w:val="left" w:pos="851"/>
        </w:tabs>
        <w:jc w:val="center"/>
        <w:rPr>
          <w:b/>
          <w:sz w:val="22"/>
          <w:szCs w:val="22"/>
          <w:lang w:val="ru-RU"/>
        </w:rPr>
      </w:pPr>
      <w:r w:rsidRPr="00510065">
        <w:rPr>
          <w:b/>
          <w:sz w:val="22"/>
          <w:szCs w:val="22"/>
          <w:lang w:val="ru-RU"/>
        </w:rPr>
        <w:t>Технические требования к аудио- и видеоматериалам, размещаемых на Телеканал</w:t>
      </w:r>
      <w:r>
        <w:rPr>
          <w:b/>
          <w:sz w:val="22"/>
          <w:szCs w:val="22"/>
          <w:lang w:val="ru-RU"/>
        </w:rPr>
        <w:t>е</w:t>
      </w:r>
      <w:r w:rsidRPr="00510065">
        <w:rPr>
          <w:b/>
          <w:sz w:val="22"/>
          <w:szCs w:val="22"/>
          <w:lang w:val="ru-RU"/>
        </w:rPr>
        <w:t xml:space="preserve"> </w:t>
      </w:r>
    </w:p>
    <w:p w14:paraId="251C9CD1" w14:textId="771DAA34" w:rsidR="00601999" w:rsidRDefault="00FD6ACA" w:rsidP="00601999">
      <w:pPr>
        <w:tabs>
          <w:tab w:val="left" w:pos="851"/>
        </w:tabs>
        <w:jc w:val="center"/>
        <w:rPr>
          <w:b/>
          <w:bCs/>
          <w:sz w:val="22"/>
          <w:szCs w:val="22"/>
        </w:rPr>
      </w:pPr>
      <w:r w:rsidRPr="00510065">
        <w:rPr>
          <w:b/>
          <w:bCs/>
          <w:sz w:val="22"/>
          <w:szCs w:val="22"/>
          <w:lang w:val="ru-RU"/>
        </w:rPr>
        <w:t>«</w:t>
      </w:r>
      <w:r>
        <w:rPr>
          <w:b/>
          <w:bCs/>
          <w:sz w:val="22"/>
          <w:szCs w:val="22"/>
        </w:rPr>
        <w:t>Europa</w:t>
      </w:r>
      <w:r w:rsidRPr="00FD6ACA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</w:rPr>
        <w:t>Plus</w:t>
      </w:r>
      <w:r w:rsidRPr="00FD6ACA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</w:rPr>
        <w:t>TV</w:t>
      </w:r>
      <w:r w:rsidRPr="00FD6ACA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</w:rPr>
        <w:t>Belarus</w:t>
      </w:r>
      <w:r w:rsidRPr="00510065">
        <w:rPr>
          <w:b/>
          <w:bCs/>
          <w:sz w:val="22"/>
          <w:szCs w:val="22"/>
          <w:lang w:val="ru-RU"/>
        </w:rPr>
        <w:t xml:space="preserve">» </w:t>
      </w:r>
    </w:p>
    <w:p w14:paraId="29EAA90C" w14:textId="77777777" w:rsidR="00601999" w:rsidRPr="00601999" w:rsidRDefault="00601999" w:rsidP="00FD6ACA">
      <w:pPr>
        <w:tabs>
          <w:tab w:val="left" w:pos="851"/>
        </w:tabs>
        <w:jc w:val="center"/>
        <w:rPr>
          <w:b/>
          <w:sz w:val="22"/>
          <w:szCs w:val="22"/>
        </w:rPr>
      </w:pPr>
    </w:p>
    <w:p w14:paraId="1CCAD7C3" w14:textId="77777777" w:rsidR="00FD6ACA" w:rsidRPr="00580A98" w:rsidRDefault="00FD6ACA" w:rsidP="00FD6ACA">
      <w:pPr>
        <w:tabs>
          <w:tab w:val="left" w:pos="851"/>
        </w:tabs>
        <w:ind w:firstLine="425"/>
        <w:rPr>
          <w:sz w:val="22"/>
          <w:szCs w:val="22"/>
          <w:lang w:val="ru-RU"/>
        </w:rPr>
      </w:pPr>
    </w:p>
    <w:p w14:paraId="2CC42417" w14:textId="77777777" w:rsidR="00FD6ACA" w:rsidRPr="00580A98" w:rsidRDefault="00FD6ACA" w:rsidP="00FD6ACA">
      <w:pPr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u w:val="single"/>
          <w:lang w:val="ru-RU"/>
        </w:rPr>
      </w:pPr>
      <w:r w:rsidRPr="00580A98">
        <w:rPr>
          <w:sz w:val="22"/>
          <w:szCs w:val="22"/>
          <w:u w:val="single"/>
          <w:lang w:val="ru-RU"/>
        </w:rPr>
        <w:t xml:space="preserve">Требования к Рекламным материалам, предоставляемых на дисках: </w:t>
      </w:r>
    </w:p>
    <w:p w14:paraId="7BA94E6F" w14:textId="77777777" w:rsidR="00FD6ACA" w:rsidRPr="00CB44A4" w:rsidRDefault="00FD6ACA" w:rsidP="00FD6ACA">
      <w:pPr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lang w:val="ru-RU"/>
        </w:rPr>
      </w:pPr>
      <w:r w:rsidRPr="00D03F4F">
        <w:rPr>
          <w:sz w:val="22"/>
          <w:szCs w:val="22"/>
          <w:lang w:val="ru-RU"/>
        </w:rPr>
        <w:t xml:space="preserve">Рекламный видеоролик может быть представлен на </w:t>
      </w:r>
      <w:r w:rsidRPr="00D03F4F">
        <w:rPr>
          <w:sz w:val="22"/>
          <w:szCs w:val="22"/>
        </w:rPr>
        <w:t>CD</w:t>
      </w:r>
      <w:r w:rsidRPr="00D03F4F">
        <w:rPr>
          <w:sz w:val="22"/>
          <w:szCs w:val="22"/>
          <w:lang w:val="ru-RU"/>
        </w:rPr>
        <w:t xml:space="preserve"> (</w:t>
      </w:r>
      <w:r w:rsidRPr="00D03F4F">
        <w:rPr>
          <w:sz w:val="22"/>
          <w:szCs w:val="22"/>
        </w:rPr>
        <w:t>DVD</w:t>
      </w:r>
      <w:r w:rsidRPr="00D03F4F">
        <w:rPr>
          <w:sz w:val="22"/>
          <w:szCs w:val="22"/>
          <w:lang w:val="ru-RU"/>
        </w:rPr>
        <w:t>-</w:t>
      </w:r>
      <w:r w:rsidRPr="00D03F4F">
        <w:rPr>
          <w:sz w:val="22"/>
          <w:szCs w:val="22"/>
        </w:rPr>
        <w:t>R</w:t>
      </w:r>
      <w:r w:rsidRPr="00D03F4F">
        <w:rPr>
          <w:sz w:val="22"/>
          <w:szCs w:val="22"/>
          <w:lang w:val="ru-RU"/>
        </w:rPr>
        <w:t>/</w:t>
      </w:r>
      <w:r w:rsidRPr="00D03F4F">
        <w:rPr>
          <w:sz w:val="22"/>
          <w:szCs w:val="22"/>
        </w:rPr>
        <w:t>RW</w:t>
      </w:r>
      <w:r w:rsidRPr="00D03F4F">
        <w:rPr>
          <w:sz w:val="22"/>
          <w:szCs w:val="22"/>
          <w:lang w:val="ru-RU"/>
        </w:rPr>
        <w:t xml:space="preserve">), </w:t>
      </w:r>
      <w:r w:rsidRPr="00D03F4F">
        <w:rPr>
          <w:bCs/>
          <w:sz w:val="22"/>
          <w:szCs w:val="22"/>
          <w:lang w:val="ru-RU"/>
        </w:rPr>
        <w:t xml:space="preserve">посредством размещения на </w:t>
      </w:r>
      <w:r w:rsidRPr="00D03F4F">
        <w:rPr>
          <w:bCs/>
          <w:sz w:val="22"/>
          <w:szCs w:val="22"/>
        </w:rPr>
        <w:t>FTP</w:t>
      </w:r>
      <w:r w:rsidRPr="00D03F4F">
        <w:rPr>
          <w:bCs/>
          <w:sz w:val="22"/>
          <w:szCs w:val="22"/>
          <w:lang w:val="ru-RU"/>
        </w:rPr>
        <w:t xml:space="preserve">-сервере, указанном ИСПОЛНИТЕЛЕМ, либо иным способом, согласованным Сторонами. </w:t>
      </w:r>
    </w:p>
    <w:p w14:paraId="2932EE7D" w14:textId="77777777" w:rsidR="00FD6ACA" w:rsidRPr="00D03F4F" w:rsidRDefault="00FD6ACA" w:rsidP="00FD6ACA">
      <w:pPr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</w:rPr>
      </w:pPr>
      <w:r w:rsidRPr="00D03F4F">
        <w:rPr>
          <w:sz w:val="22"/>
          <w:szCs w:val="22"/>
          <w:lang w:val="ru-RU"/>
        </w:rPr>
        <w:t>Видео</w:t>
      </w:r>
      <w:r w:rsidRPr="00D03F4F">
        <w:rPr>
          <w:sz w:val="22"/>
          <w:szCs w:val="22"/>
        </w:rPr>
        <w:t xml:space="preserve">: </w:t>
      </w:r>
      <w:r w:rsidRPr="00D03F4F">
        <w:rPr>
          <w:sz w:val="22"/>
          <w:szCs w:val="22"/>
          <w:lang w:val="ru-RU"/>
        </w:rPr>
        <w:t>кодек</w:t>
      </w:r>
      <w:r w:rsidRPr="00D03F4F">
        <w:rPr>
          <w:sz w:val="22"/>
          <w:szCs w:val="22"/>
        </w:rPr>
        <w:t xml:space="preserve"> Microsoft DV PAL (Matrox DV/DVCAM); </w:t>
      </w:r>
    </w:p>
    <w:p w14:paraId="21F3F61F" w14:textId="77777777" w:rsidR="00FD6ACA" w:rsidRPr="00580A98" w:rsidRDefault="00FD6ACA" w:rsidP="00FD6ACA">
      <w:pPr>
        <w:tabs>
          <w:tab w:val="left" w:pos="851"/>
        </w:tabs>
        <w:ind w:firstLine="425"/>
        <w:jc w:val="both"/>
        <w:rPr>
          <w:sz w:val="22"/>
          <w:szCs w:val="22"/>
          <w:lang w:val="ru-RU"/>
        </w:rPr>
      </w:pPr>
      <w:r w:rsidRPr="004B1CFE">
        <w:rPr>
          <w:sz w:val="22"/>
          <w:szCs w:val="22"/>
        </w:rPr>
        <w:t xml:space="preserve">             </w:t>
      </w:r>
      <w:r w:rsidRPr="00580A98">
        <w:rPr>
          <w:sz w:val="22"/>
          <w:szCs w:val="22"/>
          <w:lang w:val="ru-RU"/>
        </w:rPr>
        <w:t xml:space="preserve">расширение: </w:t>
      </w:r>
      <w:r w:rsidRPr="00AC6CEB">
        <w:rPr>
          <w:sz w:val="22"/>
          <w:szCs w:val="22"/>
          <w:lang w:val="ru-RU"/>
        </w:rPr>
        <w:t>*</w:t>
      </w:r>
      <w:r w:rsidRPr="00580A98">
        <w:rPr>
          <w:sz w:val="22"/>
          <w:szCs w:val="22"/>
        </w:rPr>
        <w:t>avi</w:t>
      </w:r>
      <w:r w:rsidRPr="00580A98">
        <w:rPr>
          <w:sz w:val="22"/>
          <w:szCs w:val="22"/>
          <w:lang w:val="ru-RU"/>
        </w:rPr>
        <w:t xml:space="preserve">, </w:t>
      </w:r>
      <w:r w:rsidRPr="00AC6CEB">
        <w:rPr>
          <w:sz w:val="22"/>
          <w:szCs w:val="22"/>
          <w:lang w:val="ru-RU"/>
        </w:rPr>
        <w:t xml:space="preserve">720х576 </w:t>
      </w:r>
      <w:r w:rsidRPr="00AC6CEB">
        <w:rPr>
          <w:sz w:val="22"/>
          <w:szCs w:val="22"/>
        </w:rPr>
        <w:t>PAL</w:t>
      </w:r>
      <w:r w:rsidRPr="00AC6CEB">
        <w:rPr>
          <w:sz w:val="22"/>
          <w:szCs w:val="22"/>
          <w:lang w:val="ru-RU"/>
        </w:rPr>
        <w:t xml:space="preserve"> </w:t>
      </w:r>
      <w:r w:rsidRPr="00AC6CEB">
        <w:rPr>
          <w:sz w:val="22"/>
          <w:szCs w:val="22"/>
        </w:rPr>
        <w:t>Widescreen</w:t>
      </w:r>
      <w:r w:rsidRPr="00AC6CEB">
        <w:rPr>
          <w:sz w:val="22"/>
          <w:szCs w:val="22"/>
          <w:lang w:val="ru-RU"/>
        </w:rPr>
        <w:t xml:space="preserve"> (16х9)</w:t>
      </w:r>
      <w:r>
        <w:rPr>
          <w:sz w:val="22"/>
          <w:szCs w:val="22"/>
          <w:lang w:val="ru-RU"/>
        </w:rPr>
        <w:t xml:space="preserve">, </w:t>
      </w:r>
      <w:r w:rsidRPr="00580A98">
        <w:rPr>
          <w:sz w:val="22"/>
          <w:szCs w:val="22"/>
          <w:lang w:val="ru-RU"/>
        </w:rPr>
        <w:t>25 кадров;</w:t>
      </w:r>
    </w:p>
    <w:p w14:paraId="2735CC65" w14:textId="77777777" w:rsidR="00FD6ACA" w:rsidRPr="00491BFE" w:rsidRDefault="00FD6ACA" w:rsidP="00FD6ACA">
      <w:pPr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lang w:val="ru-RU"/>
        </w:rPr>
      </w:pPr>
      <w:r w:rsidRPr="00580A98">
        <w:rPr>
          <w:sz w:val="22"/>
          <w:szCs w:val="22"/>
          <w:lang w:val="ru-RU"/>
        </w:rPr>
        <w:t xml:space="preserve">Звук: </w:t>
      </w:r>
      <w:r w:rsidRPr="00580A98">
        <w:rPr>
          <w:sz w:val="22"/>
          <w:szCs w:val="22"/>
        </w:rPr>
        <w:t>uncompressed</w:t>
      </w:r>
      <w:r w:rsidRPr="00580A98">
        <w:rPr>
          <w:sz w:val="22"/>
          <w:szCs w:val="22"/>
          <w:lang w:val="ru-RU"/>
        </w:rPr>
        <w:t xml:space="preserve"> </w:t>
      </w:r>
      <w:r w:rsidRPr="00580A98">
        <w:rPr>
          <w:sz w:val="22"/>
          <w:szCs w:val="22"/>
        </w:rPr>
        <w:t>wav</w:t>
      </w:r>
      <w:r w:rsidRPr="00580A98">
        <w:rPr>
          <w:sz w:val="22"/>
          <w:szCs w:val="22"/>
          <w:lang w:val="ru-RU"/>
        </w:rPr>
        <w:t>, 48</w:t>
      </w:r>
      <w:r>
        <w:rPr>
          <w:sz w:val="22"/>
          <w:szCs w:val="22"/>
          <w:lang w:val="ru-RU"/>
        </w:rPr>
        <w:t xml:space="preserve"> кГц, 16 бит, стерео, в пиках: </w:t>
      </w:r>
      <w:r w:rsidRPr="004B1CFE">
        <w:rPr>
          <w:sz w:val="22"/>
          <w:szCs w:val="22"/>
          <w:lang w:val="ru-RU"/>
        </w:rPr>
        <w:t xml:space="preserve">- </w:t>
      </w:r>
      <w:r w:rsidRPr="00580A98">
        <w:rPr>
          <w:sz w:val="22"/>
          <w:szCs w:val="22"/>
          <w:lang w:val="ru-RU"/>
        </w:rPr>
        <w:t>12 децибел.</w:t>
      </w:r>
    </w:p>
    <w:p w14:paraId="55EEFCF5" w14:textId="77777777" w:rsidR="00FD6ACA" w:rsidRPr="00601999" w:rsidRDefault="00FD6ACA" w:rsidP="00FD6ACA">
      <w:pPr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Звук с видео сведенный. </w:t>
      </w:r>
    </w:p>
    <w:p w14:paraId="624B9E3E" w14:textId="77777777" w:rsidR="00B83AB9" w:rsidRPr="005F2EA8" w:rsidRDefault="00B83AB9" w:rsidP="00B83AB9">
      <w:pPr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color w:val="1F497D" w:themeColor="text2"/>
          <w:sz w:val="22"/>
          <w:szCs w:val="22"/>
          <w:lang w:val="ru-RU"/>
        </w:rPr>
      </w:pPr>
      <w:r w:rsidRPr="005F2EA8">
        <w:rPr>
          <w:color w:val="1F497D" w:themeColor="text2"/>
          <w:sz w:val="22"/>
          <w:szCs w:val="22"/>
          <w:lang w:val="ru-RU"/>
        </w:rPr>
        <w:t xml:space="preserve">Видео: кодек </w:t>
      </w:r>
      <w:r w:rsidRPr="005F2EA8">
        <w:rPr>
          <w:color w:val="1F497D" w:themeColor="text2"/>
          <w:sz w:val="22"/>
          <w:szCs w:val="22"/>
        </w:rPr>
        <w:t>H</w:t>
      </w:r>
      <w:r w:rsidRPr="005F2EA8">
        <w:rPr>
          <w:color w:val="1F497D" w:themeColor="text2"/>
          <w:sz w:val="22"/>
          <w:szCs w:val="22"/>
          <w:lang w:val="ru-RU"/>
        </w:rPr>
        <w:t xml:space="preserve">264 - контейнер </w:t>
      </w:r>
      <w:proofErr w:type="spellStart"/>
      <w:r w:rsidRPr="005F2EA8">
        <w:rPr>
          <w:color w:val="1F497D" w:themeColor="text2"/>
          <w:sz w:val="22"/>
          <w:szCs w:val="22"/>
        </w:rPr>
        <w:t>mp</w:t>
      </w:r>
      <w:proofErr w:type="spellEnd"/>
      <w:r w:rsidRPr="005F2EA8">
        <w:rPr>
          <w:color w:val="1F497D" w:themeColor="text2"/>
          <w:sz w:val="22"/>
          <w:szCs w:val="22"/>
          <w:lang w:val="ru-RU"/>
        </w:rPr>
        <w:t>4.</w:t>
      </w:r>
    </w:p>
    <w:p w14:paraId="0A0296E1" w14:textId="77777777" w:rsidR="00B83AB9" w:rsidRPr="005F2EA8" w:rsidRDefault="00B83AB9" w:rsidP="00B83AB9">
      <w:pPr>
        <w:tabs>
          <w:tab w:val="left" w:pos="851"/>
        </w:tabs>
        <w:ind w:left="425"/>
        <w:jc w:val="both"/>
        <w:rPr>
          <w:color w:val="EE0000"/>
          <w:sz w:val="22"/>
          <w:szCs w:val="22"/>
        </w:rPr>
      </w:pPr>
      <w:r w:rsidRPr="005F2EA8">
        <w:rPr>
          <w:color w:val="1F497D" w:themeColor="text2"/>
          <w:sz w:val="22"/>
          <w:szCs w:val="22"/>
          <w:lang w:val="ru-RU"/>
        </w:rPr>
        <w:tab/>
        <w:t>Расширение</w:t>
      </w:r>
      <w:r w:rsidRPr="005F2EA8">
        <w:rPr>
          <w:color w:val="1F497D" w:themeColor="text2"/>
          <w:sz w:val="22"/>
          <w:szCs w:val="22"/>
        </w:rPr>
        <w:t xml:space="preserve">: </w:t>
      </w:r>
      <w:r w:rsidRPr="005F2EA8">
        <w:rPr>
          <w:color w:val="1F497D" w:themeColor="text2"/>
          <w:sz w:val="22"/>
          <w:szCs w:val="22"/>
          <w:lang w:val="be-BY"/>
        </w:rPr>
        <w:t>*</w:t>
      </w:r>
      <w:r w:rsidRPr="005F2EA8">
        <w:rPr>
          <w:color w:val="1F497D" w:themeColor="text2"/>
          <w:sz w:val="22"/>
          <w:szCs w:val="22"/>
        </w:rPr>
        <w:t xml:space="preserve">mp4, 720x576 </w:t>
      </w:r>
      <w:r w:rsidRPr="005F2EA8">
        <w:rPr>
          <w:color w:val="EE0000"/>
          <w:sz w:val="22"/>
          <w:szCs w:val="22"/>
        </w:rPr>
        <w:t>WIDESCREEN (D1/DV PAL Widescreen 16:9 (1.4587)</w:t>
      </w:r>
    </w:p>
    <w:p w14:paraId="2062EDDD" w14:textId="77777777" w:rsidR="00B83AB9" w:rsidRPr="005F2EA8" w:rsidRDefault="00B83AB9" w:rsidP="00B83AB9">
      <w:pPr>
        <w:tabs>
          <w:tab w:val="left" w:pos="851"/>
        </w:tabs>
        <w:ind w:left="425"/>
        <w:jc w:val="both"/>
        <w:rPr>
          <w:color w:val="1F497D" w:themeColor="text2"/>
          <w:sz w:val="22"/>
          <w:szCs w:val="22"/>
          <w:lang w:val="ru-RU"/>
        </w:rPr>
      </w:pPr>
      <w:r w:rsidRPr="005F2EA8">
        <w:rPr>
          <w:color w:val="1F497D" w:themeColor="text2"/>
          <w:sz w:val="22"/>
          <w:szCs w:val="22"/>
        </w:rPr>
        <w:tab/>
      </w:r>
      <w:r w:rsidRPr="005F2EA8">
        <w:rPr>
          <w:color w:val="1F497D" w:themeColor="text2"/>
          <w:sz w:val="22"/>
          <w:szCs w:val="22"/>
          <w:lang w:val="ru-RU"/>
        </w:rPr>
        <w:t xml:space="preserve">Битрейт: в пределах 8000 </w:t>
      </w:r>
      <w:r w:rsidRPr="005F2EA8">
        <w:rPr>
          <w:color w:val="1F497D" w:themeColor="text2"/>
          <w:sz w:val="22"/>
          <w:szCs w:val="22"/>
        </w:rPr>
        <w:t>kbps</w:t>
      </w:r>
      <w:r w:rsidRPr="005F2EA8">
        <w:rPr>
          <w:color w:val="1F497D" w:themeColor="text2"/>
          <w:sz w:val="22"/>
          <w:szCs w:val="22"/>
          <w:lang w:val="ru-RU"/>
        </w:rPr>
        <w:t xml:space="preserve"> - 14000</w:t>
      </w:r>
      <w:r w:rsidRPr="005F2EA8">
        <w:rPr>
          <w:color w:val="1F497D" w:themeColor="text2"/>
          <w:sz w:val="22"/>
          <w:szCs w:val="22"/>
        </w:rPr>
        <w:t>kbps</w:t>
      </w:r>
    </w:p>
    <w:p w14:paraId="3A869567" w14:textId="6AC1AC3E" w:rsidR="00B83AB9" w:rsidRPr="005F2EA8" w:rsidRDefault="00BE3F68" w:rsidP="00FD6ACA">
      <w:pPr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color w:val="1F497D" w:themeColor="text2"/>
          <w:sz w:val="22"/>
          <w:szCs w:val="22"/>
          <w:lang w:val="ru-RU"/>
        </w:rPr>
      </w:pPr>
      <w:r w:rsidRPr="005F2EA8">
        <w:rPr>
          <w:color w:val="1F497D" w:themeColor="text2"/>
          <w:sz w:val="22"/>
          <w:szCs w:val="22"/>
          <w:lang w:val="ru-RU"/>
        </w:rPr>
        <w:t xml:space="preserve">Звук: </w:t>
      </w:r>
      <w:r w:rsidR="005F2EA8" w:rsidRPr="005F2EA8">
        <w:rPr>
          <w:color w:val="1F497D" w:themeColor="text2"/>
          <w:sz w:val="22"/>
          <w:szCs w:val="22"/>
          <w:lang w:val="ru-RU"/>
        </w:rPr>
        <w:t xml:space="preserve">вложенный. ААС 48 кГц, </w:t>
      </w:r>
      <w:r w:rsidR="005F2EA8" w:rsidRPr="005F2EA8">
        <w:rPr>
          <w:color w:val="1F497D" w:themeColor="text2"/>
          <w:sz w:val="22"/>
          <w:szCs w:val="22"/>
        </w:rPr>
        <w:t>Stereo</w:t>
      </w:r>
    </w:p>
    <w:p w14:paraId="4C6B1AAB" w14:textId="77777777" w:rsidR="00FD6ACA" w:rsidRPr="00580A98" w:rsidRDefault="00FD6ACA" w:rsidP="00FD6ACA">
      <w:pPr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lang w:val="ru-RU"/>
        </w:rPr>
      </w:pPr>
      <w:r w:rsidRPr="00580A98">
        <w:rPr>
          <w:sz w:val="22"/>
          <w:szCs w:val="22"/>
          <w:lang w:val="ru-RU"/>
        </w:rPr>
        <w:t>Слова текстов песен или текстов, произносимых в кадре или за кадром, должны быть четко разборчивыми; места соединения отдельных фрагментов фонограмм при прослушивании не должны отвлекать от восприятия информации, которую несет в себе фонограмма; нелинейные и любые иные искажения звука, в том числе треск, щелчки, детонация, шипения являются браком, за исключением случаев, когда они являются элементами творческо-художественного замысла автора произведения.</w:t>
      </w:r>
    </w:p>
    <w:p w14:paraId="43EAFFE4" w14:textId="77777777" w:rsidR="00FD6ACA" w:rsidRPr="00580A98" w:rsidRDefault="00FD6ACA" w:rsidP="00FD6ACA">
      <w:pPr>
        <w:tabs>
          <w:tab w:val="left" w:pos="851"/>
        </w:tabs>
        <w:ind w:firstLine="425"/>
        <w:jc w:val="both"/>
        <w:rPr>
          <w:sz w:val="22"/>
          <w:szCs w:val="22"/>
          <w:lang w:val="ru-RU"/>
        </w:rPr>
      </w:pPr>
    </w:p>
    <w:p w14:paraId="2967ABA4" w14:textId="77777777" w:rsidR="00FD6ACA" w:rsidRPr="00580A98" w:rsidRDefault="00FD6ACA" w:rsidP="00FD6ACA">
      <w:pPr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u w:val="single"/>
          <w:lang w:val="ru-RU"/>
        </w:rPr>
      </w:pPr>
      <w:r w:rsidRPr="00580A98">
        <w:rPr>
          <w:sz w:val="22"/>
          <w:szCs w:val="22"/>
          <w:u w:val="single"/>
          <w:lang w:val="ru-RU"/>
        </w:rPr>
        <w:t xml:space="preserve">Требования к статичным логотипам: </w:t>
      </w:r>
    </w:p>
    <w:p w14:paraId="093075F1" w14:textId="77777777" w:rsidR="00FD6ACA" w:rsidRPr="00580A98" w:rsidRDefault="00FD6ACA" w:rsidP="00FD6ACA">
      <w:pPr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lang w:val="ru-RU"/>
        </w:rPr>
      </w:pPr>
      <w:r w:rsidRPr="00580A98">
        <w:rPr>
          <w:sz w:val="22"/>
          <w:szCs w:val="22"/>
          <w:lang w:val="ru-RU"/>
        </w:rPr>
        <w:t xml:space="preserve">Могут быть представлены на </w:t>
      </w:r>
      <w:r w:rsidRPr="00580A98">
        <w:rPr>
          <w:sz w:val="22"/>
          <w:szCs w:val="22"/>
        </w:rPr>
        <w:t>CD</w:t>
      </w:r>
      <w:r w:rsidRPr="00580A98">
        <w:rPr>
          <w:sz w:val="22"/>
          <w:szCs w:val="22"/>
          <w:lang w:val="ru-RU"/>
        </w:rPr>
        <w:t xml:space="preserve"> (</w:t>
      </w:r>
      <w:r w:rsidRPr="00580A98">
        <w:rPr>
          <w:sz w:val="22"/>
          <w:szCs w:val="22"/>
        </w:rPr>
        <w:t>DVD</w:t>
      </w:r>
      <w:r w:rsidRPr="00580A98">
        <w:rPr>
          <w:sz w:val="22"/>
          <w:szCs w:val="22"/>
          <w:lang w:val="ru-RU"/>
        </w:rPr>
        <w:t>-</w:t>
      </w:r>
      <w:r w:rsidRPr="00580A98">
        <w:rPr>
          <w:sz w:val="22"/>
          <w:szCs w:val="22"/>
        </w:rPr>
        <w:t>R</w:t>
      </w:r>
      <w:r w:rsidRPr="00580A98">
        <w:rPr>
          <w:sz w:val="22"/>
          <w:szCs w:val="22"/>
          <w:lang w:val="ru-RU"/>
        </w:rPr>
        <w:t>/</w:t>
      </w:r>
      <w:r w:rsidRPr="00580A98">
        <w:rPr>
          <w:sz w:val="22"/>
          <w:szCs w:val="22"/>
        </w:rPr>
        <w:t>RW</w:t>
      </w:r>
      <w:r w:rsidRPr="00580A98">
        <w:rPr>
          <w:sz w:val="22"/>
          <w:szCs w:val="22"/>
          <w:lang w:val="ru-RU"/>
        </w:rPr>
        <w:t xml:space="preserve">)-диске в виде файла формата </w:t>
      </w:r>
      <w:r w:rsidRPr="00580A98">
        <w:rPr>
          <w:sz w:val="22"/>
          <w:szCs w:val="22"/>
        </w:rPr>
        <w:t>TGA</w:t>
      </w:r>
      <w:r>
        <w:rPr>
          <w:sz w:val="22"/>
          <w:szCs w:val="22"/>
          <w:lang w:val="ru-RU"/>
        </w:rPr>
        <w:t xml:space="preserve"> или </w:t>
      </w:r>
      <w:r>
        <w:rPr>
          <w:sz w:val="22"/>
          <w:szCs w:val="22"/>
        </w:rPr>
        <w:t>PNG</w:t>
      </w:r>
      <w:r w:rsidRPr="00580A98">
        <w:rPr>
          <w:sz w:val="22"/>
          <w:szCs w:val="22"/>
          <w:lang w:val="ru-RU"/>
        </w:rPr>
        <w:t xml:space="preserve"> с расширением 32 бит. Количественно компоненты </w:t>
      </w:r>
      <w:r w:rsidRPr="00580A98">
        <w:rPr>
          <w:sz w:val="22"/>
          <w:szCs w:val="22"/>
        </w:rPr>
        <w:t>R</w:t>
      </w:r>
      <w:r w:rsidRPr="00580A98">
        <w:rPr>
          <w:sz w:val="22"/>
          <w:szCs w:val="22"/>
          <w:lang w:val="ru-RU"/>
        </w:rPr>
        <w:t xml:space="preserve">, </w:t>
      </w:r>
      <w:r w:rsidRPr="00580A98">
        <w:rPr>
          <w:sz w:val="22"/>
          <w:szCs w:val="22"/>
        </w:rPr>
        <w:t>G</w:t>
      </w:r>
      <w:r w:rsidRPr="00580A98">
        <w:rPr>
          <w:sz w:val="22"/>
          <w:szCs w:val="22"/>
          <w:lang w:val="ru-RU"/>
        </w:rPr>
        <w:t xml:space="preserve"> и </w:t>
      </w:r>
      <w:r w:rsidRPr="00580A98">
        <w:rPr>
          <w:sz w:val="22"/>
          <w:szCs w:val="22"/>
        </w:rPr>
        <w:t>B</w:t>
      </w:r>
      <w:r w:rsidRPr="00580A98">
        <w:rPr>
          <w:sz w:val="22"/>
          <w:szCs w:val="22"/>
          <w:lang w:val="ru-RU"/>
        </w:rPr>
        <w:t xml:space="preserve"> должны составлять: для белого цвета – 220 каждая, для черного цвета – 18 каждая.</w:t>
      </w:r>
    </w:p>
    <w:p w14:paraId="23295D58" w14:textId="77777777" w:rsidR="00FD6ACA" w:rsidRPr="00580A98" w:rsidRDefault="00FD6ACA" w:rsidP="00FD6ACA">
      <w:pPr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lang w:val="ru-RU"/>
        </w:rPr>
      </w:pPr>
      <w:r w:rsidRPr="00580A98">
        <w:rPr>
          <w:sz w:val="22"/>
          <w:szCs w:val="22"/>
          <w:lang w:val="ru-RU"/>
        </w:rPr>
        <w:t>Площадь логотипа не должна превышать 7  % (Семи процентов) площади поля размером по горизонтали – 720 пикселей, по вертикали – 576 пикселей, т.е. должно выполняться условие 29030≤</w:t>
      </w:r>
      <w:r w:rsidRPr="00580A98">
        <w:rPr>
          <w:sz w:val="22"/>
          <w:szCs w:val="22"/>
        </w:rPr>
        <w:t>W</w:t>
      </w:r>
      <w:r w:rsidRPr="00580A98">
        <w:rPr>
          <w:sz w:val="22"/>
          <w:szCs w:val="22"/>
          <w:lang w:val="ru-RU"/>
        </w:rPr>
        <w:t>*</w:t>
      </w:r>
      <w:r w:rsidRPr="00580A98">
        <w:rPr>
          <w:sz w:val="22"/>
          <w:szCs w:val="22"/>
        </w:rPr>
        <w:t>H</w:t>
      </w:r>
      <w:r w:rsidRPr="00580A98">
        <w:rPr>
          <w:sz w:val="22"/>
          <w:szCs w:val="22"/>
          <w:lang w:val="ru-RU"/>
        </w:rPr>
        <w:t xml:space="preserve">≤41472, где </w:t>
      </w:r>
      <w:r w:rsidRPr="00580A98">
        <w:rPr>
          <w:sz w:val="22"/>
          <w:szCs w:val="22"/>
        </w:rPr>
        <w:t>W</w:t>
      </w:r>
      <w:r w:rsidRPr="00580A98">
        <w:rPr>
          <w:sz w:val="22"/>
          <w:szCs w:val="22"/>
          <w:lang w:val="ru-RU"/>
        </w:rPr>
        <w:t xml:space="preserve"> – горизонтальный размер логотипа, выраженный в пикселях, </w:t>
      </w:r>
      <w:r w:rsidRPr="00580A98">
        <w:rPr>
          <w:sz w:val="22"/>
          <w:szCs w:val="22"/>
        </w:rPr>
        <w:t>H</w:t>
      </w:r>
      <w:r w:rsidRPr="00580A98">
        <w:rPr>
          <w:sz w:val="22"/>
          <w:szCs w:val="22"/>
          <w:lang w:val="ru-RU"/>
        </w:rPr>
        <w:t xml:space="preserve"> – вертикальный размер логотипа, выраженный в пикселях.</w:t>
      </w:r>
    </w:p>
    <w:p w14:paraId="04EEB4B1" w14:textId="77777777" w:rsidR="00FD6ACA" w:rsidRPr="00580A98" w:rsidRDefault="00FD6ACA" w:rsidP="00FD6ACA">
      <w:pPr>
        <w:tabs>
          <w:tab w:val="left" w:pos="851"/>
        </w:tabs>
        <w:ind w:firstLine="425"/>
        <w:jc w:val="both"/>
        <w:rPr>
          <w:sz w:val="22"/>
          <w:szCs w:val="22"/>
          <w:lang w:val="ru-RU"/>
        </w:rPr>
      </w:pPr>
    </w:p>
    <w:p w14:paraId="549694DC" w14:textId="77777777" w:rsidR="00FD6ACA" w:rsidRPr="00580A98" w:rsidRDefault="00FD6ACA" w:rsidP="00FD6ACA">
      <w:pPr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u w:val="single"/>
          <w:lang w:val="ru-RU"/>
        </w:rPr>
      </w:pPr>
      <w:r w:rsidRPr="00580A98">
        <w:rPr>
          <w:sz w:val="22"/>
          <w:szCs w:val="22"/>
          <w:u w:val="single"/>
          <w:lang w:val="ru-RU"/>
        </w:rPr>
        <w:t xml:space="preserve">Требования к анимированным баннерам: </w:t>
      </w:r>
    </w:p>
    <w:p w14:paraId="2FD99C5B" w14:textId="77777777" w:rsidR="00FD6ACA" w:rsidRPr="008511F6" w:rsidRDefault="00FD6ACA" w:rsidP="00FD6ACA">
      <w:pPr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lang w:val="ru-RU"/>
        </w:rPr>
      </w:pPr>
      <w:r w:rsidRPr="00580A98">
        <w:rPr>
          <w:sz w:val="22"/>
          <w:szCs w:val="22"/>
          <w:lang w:val="ru-RU"/>
        </w:rPr>
        <w:t xml:space="preserve">Баннеры могут представлены на </w:t>
      </w:r>
      <w:r w:rsidRPr="00580A98">
        <w:rPr>
          <w:sz w:val="22"/>
          <w:szCs w:val="22"/>
        </w:rPr>
        <w:t>CD</w:t>
      </w:r>
      <w:r w:rsidRPr="00580A98">
        <w:rPr>
          <w:sz w:val="22"/>
          <w:szCs w:val="22"/>
          <w:lang w:val="ru-RU"/>
        </w:rPr>
        <w:t xml:space="preserve"> (</w:t>
      </w:r>
      <w:r w:rsidRPr="00580A98">
        <w:rPr>
          <w:sz w:val="22"/>
          <w:szCs w:val="22"/>
        </w:rPr>
        <w:t>DVD</w:t>
      </w:r>
      <w:r w:rsidRPr="00580A98">
        <w:rPr>
          <w:sz w:val="22"/>
          <w:szCs w:val="22"/>
          <w:lang w:val="ru-RU"/>
        </w:rPr>
        <w:t>-</w:t>
      </w:r>
      <w:r w:rsidRPr="00580A98">
        <w:rPr>
          <w:sz w:val="22"/>
          <w:szCs w:val="22"/>
        </w:rPr>
        <w:t>R</w:t>
      </w:r>
      <w:r w:rsidRPr="00580A98">
        <w:rPr>
          <w:sz w:val="22"/>
          <w:szCs w:val="22"/>
          <w:lang w:val="ru-RU"/>
        </w:rPr>
        <w:t>/</w:t>
      </w:r>
      <w:r w:rsidRPr="00580A98">
        <w:rPr>
          <w:sz w:val="22"/>
          <w:szCs w:val="22"/>
        </w:rPr>
        <w:t>RW</w:t>
      </w:r>
      <w:r w:rsidRPr="00580A98">
        <w:rPr>
          <w:sz w:val="22"/>
          <w:szCs w:val="22"/>
          <w:lang w:val="ru-RU"/>
        </w:rPr>
        <w:t>)-диске</w:t>
      </w:r>
      <w:r>
        <w:rPr>
          <w:sz w:val="22"/>
          <w:szCs w:val="22"/>
          <w:lang w:val="ru-RU"/>
        </w:rPr>
        <w:t xml:space="preserve">, </w:t>
      </w:r>
      <w:r w:rsidRPr="00D03F4F">
        <w:rPr>
          <w:bCs/>
          <w:sz w:val="22"/>
          <w:szCs w:val="22"/>
          <w:lang w:val="ru-RU"/>
        </w:rPr>
        <w:t xml:space="preserve">посредством размещения на </w:t>
      </w:r>
      <w:r w:rsidRPr="00D03F4F">
        <w:rPr>
          <w:bCs/>
          <w:sz w:val="22"/>
          <w:szCs w:val="22"/>
        </w:rPr>
        <w:t>FTP</w:t>
      </w:r>
      <w:r w:rsidRPr="00D03F4F">
        <w:rPr>
          <w:bCs/>
          <w:sz w:val="22"/>
          <w:szCs w:val="22"/>
          <w:lang w:val="ru-RU"/>
        </w:rPr>
        <w:t>-сервере, указанном ИСПОЛНИТЕЛЕМ, либо иным способом, согласованным Сторонами</w:t>
      </w:r>
      <w:r w:rsidRPr="00580A98">
        <w:rPr>
          <w:sz w:val="22"/>
          <w:szCs w:val="22"/>
          <w:lang w:val="ru-RU"/>
        </w:rPr>
        <w:t xml:space="preserve"> в виде:</w:t>
      </w:r>
    </w:p>
    <w:p w14:paraId="4A502021" w14:textId="77777777" w:rsidR="00FD6ACA" w:rsidRPr="00EF100A" w:rsidRDefault="00FD6ACA" w:rsidP="00FD6ACA">
      <w:pPr>
        <w:tabs>
          <w:tab w:val="left" w:pos="851"/>
        </w:tabs>
        <w:ind w:firstLine="425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-</w:t>
      </w:r>
      <w:r w:rsidRPr="00EF100A">
        <w:rPr>
          <w:sz w:val="22"/>
          <w:szCs w:val="22"/>
          <w:lang w:val="ru-RU"/>
        </w:rPr>
        <w:t>Формат файла *.</w:t>
      </w:r>
      <w:r w:rsidRPr="00EF100A">
        <w:rPr>
          <w:sz w:val="22"/>
          <w:szCs w:val="22"/>
        </w:rPr>
        <w:t>mov</w:t>
      </w:r>
      <w:r w:rsidRPr="00EF100A">
        <w:rPr>
          <w:sz w:val="22"/>
          <w:szCs w:val="22"/>
          <w:lang w:val="ru-RU"/>
        </w:rPr>
        <w:t xml:space="preserve"> (с альфа-каналом), для анимированных баннеров</w:t>
      </w:r>
    </w:p>
    <w:p w14:paraId="7EED805B" w14:textId="77777777" w:rsidR="00FD6ACA" w:rsidRPr="00EF100A" w:rsidRDefault="00FD6ACA" w:rsidP="00FD6ACA">
      <w:pPr>
        <w:tabs>
          <w:tab w:val="left" w:pos="851"/>
        </w:tabs>
        <w:ind w:firstLine="425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-</w:t>
      </w:r>
      <w:r w:rsidRPr="00EF100A">
        <w:rPr>
          <w:sz w:val="22"/>
          <w:szCs w:val="22"/>
          <w:lang w:val="ru-RU"/>
        </w:rPr>
        <w:t xml:space="preserve">Формат файла </w:t>
      </w:r>
      <w:r w:rsidRPr="00EF100A">
        <w:rPr>
          <w:sz w:val="22"/>
          <w:szCs w:val="22"/>
        </w:rPr>
        <w:t>jpg</w:t>
      </w:r>
      <w:r w:rsidRPr="00EF100A">
        <w:rPr>
          <w:sz w:val="22"/>
          <w:szCs w:val="22"/>
          <w:lang w:val="ru-RU"/>
        </w:rPr>
        <w:t>, для статичных баннеров</w:t>
      </w:r>
    </w:p>
    <w:p w14:paraId="78621240" w14:textId="77777777" w:rsidR="00FD6ACA" w:rsidRDefault="00FD6ACA" w:rsidP="00FD6ACA">
      <w:pPr>
        <w:tabs>
          <w:tab w:val="left" w:pos="851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-</w:t>
      </w:r>
      <w:r w:rsidRPr="00EF100A">
        <w:rPr>
          <w:sz w:val="22"/>
          <w:szCs w:val="22"/>
          <w:lang w:val="ru-RU"/>
        </w:rPr>
        <w:t>Размер баннера 1024Х112</w:t>
      </w:r>
      <w:r>
        <w:rPr>
          <w:sz w:val="22"/>
          <w:szCs w:val="22"/>
          <w:lang w:val="ru-RU"/>
        </w:rPr>
        <w:t xml:space="preserve"> либо иной по согласованию сторон.</w:t>
      </w:r>
    </w:p>
    <w:p w14:paraId="6563105E" w14:textId="77777777" w:rsidR="00FD6ACA" w:rsidRPr="00580A98" w:rsidRDefault="00FD6ACA" w:rsidP="00FD6ACA">
      <w:pPr>
        <w:tabs>
          <w:tab w:val="left" w:pos="851"/>
        </w:tabs>
        <w:ind w:firstLine="425"/>
        <w:jc w:val="both"/>
        <w:rPr>
          <w:sz w:val="22"/>
          <w:szCs w:val="22"/>
          <w:lang w:val="ru-RU"/>
        </w:rPr>
      </w:pPr>
      <w:proofErr w:type="gramStart"/>
      <w:r>
        <w:rPr>
          <w:sz w:val="22"/>
          <w:szCs w:val="22"/>
          <w:lang w:val="ru-RU"/>
        </w:rPr>
        <w:t xml:space="preserve">3.2  </w:t>
      </w:r>
      <w:r w:rsidRPr="00580A98">
        <w:rPr>
          <w:sz w:val="22"/>
          <w:szCs w:val="22"/>
          <w:lang w:val="ru-RU"/>
        </w:rPr>
        <w:t>Площадь</w:t>
      </w:r>
      <w:proofErr w:type="gramEnd"/>
      <w:r w:rsidRPr="00580A98">
        <w:rPr>
          <w:sz w:val="22"/>
          <w:szCs w:val="22"/>
          <w:lang w:val="ru-RU"/>
        </w:rPr>
        <w:t xml:space="preserve"> логотипа не должна превышать 7 % (Семи </w:t>
      </w:r>
      <w:proofErr w:type="gramStart"/>
      <w:r w:rsidRPr="00580A98">
        <w:rPr>
          <w:sz w:val="22"/>
          <w:szCs w:val="22"/>
          <w:lang w:val="ru-RU"/>
        </w:rPr>
        <w:t>процентов)  площади</w:t>
      </w:r>
      <w:proofErr w:type="gramEnd"/>
      <w:r w:rsidRPr="00580A98">
        <w:rPr>
          <w:sz w:val="22"/>
          <w:szCs w:val="22"/>
          <w:lang w:val="ru-RU"/>
        </w:rPr>
        <w:t xml:space="preserve"> кадра и размещаться по краям или в углу кадра. </w:t>
      </w:r>
    </w:p>
    <w:p w14:paraId="2477CE60" w14:textId="77777777" w:rsidR="00FD6ACA" w:rsidRPr="00580A98" w:rsidRDefault="00FD6ACA" w:rsidP="00FD6ACA">
      <w:pPr>
        <w:tabs>
          <w:tab w:val="left" w:pos="851"/>
        </w:tabs>
        <w:ind w:firstLine="425"/>
        <w:jc w:val="both"/>
        <w:rPr>
          <w:sz w:val="22"/>
          <w:szCs w:val="22"/>
          <w:lang w:val="ru-RU"/>
        </w:rPr>
      </w:pPr>
    </w:p>
    <w:p w14:paraId="233505C1" w14:textId="77777777" w:rsidR="00FD6ACA" w:rsidRPr="00580A98" w:rsidRDefault="00FD6ACA" w:rsidP="00FD6ACA">
      <w:pPr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u w:val="single"/>
          <w:lang w:val="ru-RU"/>
        </w:rPr>
      </w:pPr>
      <w:r w:rsidRPr="00580A98">
        <w:rPr>
          <w:sz w:val="22"/>
          <w:szCs w:val="22"/>
          <w:u w:val="single"/>
          <w:lang w:val="ru-RU"/>
        </w:rPr>
        <w:t>Требования к титрам:</w:t>
      </w:r>
    </w:p>
    <w:p w14:paraId="442A7E87" w14:textId="77777777" w:rsidR="00FD6ACA" w:rsidRPr="00580A98" w:rsidRDefault="00FD6ACA" w:rsidP="00FD6ACA">
      <w:pPr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sz w:val="22"/>
          <w:szCs w:val="22"/>
          <w:lang w:val="ru-RU"/>
        </w:rPr>
      </w:pPr>
      <w:r w:rsidRPr="00580A98">
        <w:rPr>
          <w:sz w:val="22"/>
          <w:szCs w:val="22"/>
          <w:lang w:val="ru-RU"/>
        </w:rPr>
        <w:t>Должны располагаться на расстоянии не менее 10 % (Десяти процентов) от краев экрана.</w:t>
      </w:r>
    </w:p>
    <w:p w14:paraId="2D44CA79" w14:textId="77777777" w:rsidR="00FD6ACA" w:rsidRPr="00580A98" w:rsidRDefault="00FD6ACA" w:rsidP="00FD6ACA">
      <w:pPr>
        <w:tabs>
          <w:tab w:val="left" w:pos="851"/>
        </w:tabs>
        <w:ind w:firstLine="425"/>
        <w:rPr>
          <w:sz w:val="22"/>
          <w:szCs w:val="22"/>
          <w:lang w:val="ru-RU"/>
        </w:rPr>
      </w:pPr>
    </w:p>
    <w:p w14:paraId="43185E19" w14:textId="77777777" w:rsidR="00FD6ACA" w:rsidRPr="00491BFE" w:rsidRDefault="00FD6ACA" w:rsidP="00FD6ACA">
      <w:pPr>
        <w:tabs>
          <w:tab w:val="left" w:pos="851"/>
        </w:tabs>
        <w:ind w:firstLine="425"/>
        <w:jc w:val="both"/>
        <w:rPr>
          <w:sz w:val="22"/>
          <w:szCs w:val="22"/>
          <w:lang w:val="ru-RU"/>
        </w:rPr>
      </w:pPr>
      <w:r w:rsidRPr="00580A98">
        <w:rPr>
          <w:sz w:val="22"/>
          <w:szCs w:val="22"/>
          <w:lang w:val="ru-RU"/>
        </w:rPr>
        <w:t>5. ИСПОЛНИТЕЛЬ оставляет за собой право не принимать Рекламные материалы к размещению в случае их несоответствия вышеуказанным требованиям.</w:t>
      </w:r>
    </w:p>
    <w:p w14:paraId="18DEAC44" w14:textId="77777777" w:rsidR="002F0E73" w:rsidRPr="00FD6ACA" w:rsidRDefault="002F0E73">
      <w:pPr>
        <w:rPr>
          <w:lang w:val="ru-RU"/>
        </w:rPr>
      </w:pPr>
    </w:p>
    <w:sectPr w:rsidR="002F0E73" w:rsidRPr="00FD6ACA" w:rsidSect="002F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93111"/>
    <w:multiLevelType w:val="multilevel"/>
    <w:tmpl w:val="93F6E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82709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CA"/>
    <w:rsid w:val="000041C8"/>
    <w:rsid w:val="000047E9"/>
    <w:rsid w:val="00005A75"/>
    <w:rsid w:val="00007800"/>
    <w:rsid w:val="00011CA5"/>
    <w:rsid w:val="00020675"/>
    <w:rsid w:val="000231C5"/>
    <w:rsid w:val="00023C24"/>
    <w:rsid w:val="00026C5E"/>
    <w:rsid w:val="0004227B"/>
    <w:rsid w:val="00043161"/>
    <w:rsid w:val="00045B02"/>
    <w:rsid w:val="000502CE"/>
    <w:rsid w:val="00050DDF"/>
    <w:rsid w:val="00053118"/>
    <w:rsid w:val="00055F9B"/>
    <w:rsid w:val="00062F03"/>
    <w:rsid w:val="00063D92"/>
    <w:rsid w:val="00064B3F"/>
    <w:rsid w:val="00065698"/>
    <w:rsid w:val="00067742"/>
    <w:rsid w:val="00070967"/>
    <w:rsid w:val="00080020"/>
    <w:rsid w:val="00081C1E"/>
    <w:rsid w:val="00084983"/>
    <w:rsid w:val="000857DC"/>
    <w:rsid w:val="00091F97"/>
    <w:rsid w:val="0009260F"/>
    <w:rsid w:val="0009461C"/>
    <w:rsid w:val="000A1568"/>
    <w:rsid w:val="000A1C69"/>
    <w:rsid w:val="000A2942"/>
    <w:rsid w:val="000A5E90"/>
    <w:rsid w:val="000B248A"/>
    <w:rsid w:val="000B420F"/>
    <w:rsid w:val="000B7A66"/>
    <w:rsid w:val="000C01D6"/>
    <w:rsid w:val="000C5156"/>
    <w:rsid w:val="000C7D6F"/>
    <w:rsid w:val="000D1B04"/>
    <w:rsid w:val="000D404D"/>
    <w:rsid w:val="000D52B5"/>
    <w:rsid w:val="000D6356"/>
    <w:rsid w:val="000D6A08"/>
    <w:rsid w:val="000E44AA"/>
    <w:rsid w:val="000E4C15"/>
    <w:rsid w:val="000E4CA1"/>
    <w:rsid w:val="000E7726"/>
    <w:rsid w:val="000F49B7"/>
    <w:rsid w:val="000F53D9"/>
    <w:rsid w:val="000F6957"/>
    <w:rsid w:val="000F7354"/>
    <w:rsid w:val="00100312"/>
    <w:rsid w:val="00100727"/>
    <w:rsid w:val="00104848"/>
    <w:rsid w:val="001177C0"/>
    <w:rsid w:val="00117EC4"/>
    <w:rsid w:val="00121BB8"/>
    <w:rsid w:val="00124AFE"/>
    <w:rsid w:val="001256B1"/>
    <w:rsid w:val="001266E9"/>
    <w:rsid w:val="001301FB"/>
    <w:rsid w:val="00137496"/>
    <w:rsid w:val="001424D5"/>
    <w:rsid w:val="0014379E"/>
    <w:rsid w:val="0014474D"/>
    <w:rsid w:val="0015160E"/>
    <w:rsid w:val="00155C02"/>
    <w:rsid w:val="00180191"/>
    <w:rsid w:val="00185B06"/>
    <w:rsid w:val="00190EC6"/>
    <w:rsid w:val="00191764"/>
    <w:rsid w:val="00196D6A"/>
    <w:rsid w:val="00197AEA"/>
    <w:rsid w:val="001A4E3E"/>
    <w:rsid w:val="001B1FC0"/>
    <w:rsid w:val="001B3BDC"/>
    <w:rsid w:val="001C1C35"/>
    <w:rsid w:val="001C399D"/>
    <w:rsid w:val="001C5C9F"/>
    <w:rsid w:val="001C71D6"/>
    <w:rsid w:val="001C7E0C"/>
    <w:rsid w:val="001D26E4"/>
    <w:rsid w:val="001E055B"/>
    <w:rsid w:val="001E1395"/>
    <w:rsid w:val="001E1A80"/>
    <w:rsid w:val="001E1B9A"/>
    <w:rsid w:val="001E2163"/>
    <w:rsid w:val="001E29CF"/>
    <w:rsid w:val="001E3473"/>
    <w:rsid w:val="001E4BC9"/>
    <w:rsid w:val="001F08C1"/>
    <w:rsid w:val="001F0BB3"/>
    <w:rsid w:val="001F1166"/>
    <w:rsid w:val="001F175A"/>
    <w:rsid w:val="001F3629"/>
    <w:rsid w:val="001F7AAC"/>
    <w:rsid w:val="0020151E"/>
    <w:rsid w:val="00203AF4"/>
    <w:rsid w:val="00204006"/>
    <w:rsid w:val="0020632C"/>
    <w:rsid w:val="00206F29"/>
    <w:rsid w:val="00210BCE"/>
    <w:rsid w:val="00213323"/>
    <w:rsid w:val="0021353C"/>
    <w:rsid w:val="00214A98"/>
    <w:rsid w:val="00224A4F"/>
    <w:rsid w:val="002257C8"/>
    <w:rsid w:val="00237281"/>
    <w:rsid w:val="00247313"/>
    <w:rsid w:val="00250A28"/>
    <w:rsid w:val="00254442"/>
    <w:rsid w:val="002568C5"/>
    <w:rsid w:val="00256BB1"/>
    <w:rsid w:val="002630E8"/>
    <w:rsid w:val="00263AA1"/>
    <w:rsid w:val="002660DB"/>
    <w:rsid w:val="00270D4D"/>
    <w:rsid w:val="00272A3B"/>
    <w:rsid w:val="00274C92"/>
    <w:rsid w:val="0027556C"/>
    <w:rsid w:val="00284D55"/>
    <w:rsid w:val="00284DBE"/>
    <w:rsid w:val="0028602F"/>
    <w:rsid w:val="00287249"/>
    <w:rsid w:val="0029578C"/>
    <w:rsid w:val="002A055C"/>
    <w:rsid w:val="002A0F19"/>
    <w:rsid w:val="002A2395"/>
    <w:rsid w:val="002A451F"/>
    <w:rsid w:val="002A726F"/>
    <w:rsid w:val="002B068C"/>
    <w:rsid w:val="002B64E6"/>
    <w:rsid w:val="002C6C92"/>
    <w:rsid w:val="002D1934"/>
    <w:rsid w:val="002D471F"/>
    <w:rsid w:val="002D4A18"/>
    <w:rsid w:val="002F0E73"/>
    <w:rsid w:val="002F5120"/>
    <w:rsid w:val="002F7BAB"/>
    <w:rsid w:val="00301C2A"/>
    <w:rsid w:val="00305CE8"/>
    <w:rsid w:val="0031006B"/>
    <w:rsid w:val="00314573"/>
    <w:rsid w:val="0032079E"/>
    <w:rsid w:val="00326B26"/>
    <w:rsid w:val="00335500"/>
    <w:rsid w:val="003431F6"/>
    <w:rsid w:val="0034459A"/>
    <w:rsid w:val="0034497B"/>
    <w:rsid w:val="0034759E"/>
    <w:rsid w:val="003476D5"/>
    <w:rsid w:val="003477D3"/>
    <w:rsid w:val="00353BE7"/>
    <w:rsid w:val="0035609B"/>
    <w:rsid w:val="00366283"/>
    <w:rsid w:val="00380D83"/>
    <w:rsid w:val="0038185C"/>
    <w:rsid w:val="00382432"/>
    <w:rsid w:val="00385497"/>
    <w:rsid w:val="003859BD"/>
    <w:rsid w:val="003867BB"/>
    <w:rsid w:val="00390463"/>
    <w:rsid w:val="0039132D"/>
    <w:rsid w:val="00393B0D"/>
    <w:rsid w:val="003942B3"/>
    <w:rsid w:val="00396781"/>
    <w:rsid w:val="003A21B2"/>
    <w:rsid w:val="003A349E"/>
    <w:rsid w:val="003A64A4"/>
    <w:rsid w:val="003B0B86"/>
    <w:rsid w:val="003B2ED8"/>
    <w:rsid w:val="003C0FAE"/>
    <w:rsid w:val="003C2D61"/>
    <w:rsid w:val="003C4D04"/>
    <w:rsid w:val="003C6A41"/>
    <w:rsid w:val="003D0F88"/>
    <w:rsid w:val="003D14D4"/>
    <w:rsid w:val="003D21A0"/>
    <w:rsid w:val="003D42F4"/>
    <w:rsid w:val="003E1D61"/>
    <w:rsid w:val="003E4D58"/>
    <w:rsid w:val="003E55A7"/>
    <w:rsid w:val="003F2639"/>
    <w:rsid w:val="003F30D6"/>
    <w:rsid w:val="00400DE2"/>
    <w:rsid w:val="00402E14"/>
    <w:rsid w:val="00407597"/>
    <w:rsid w:val="00412499"/>
    <w:rsid w:val="00414D7A"/>
    <w:rsid w:val="00435D0C"/>
    <w:rsid w:val="004449A5"/>
    <w:rsid w:val="004457BB"/>
    <w:rsid w:val="00447317"/>
    <w:rsid w:val="00452CA3"/>
    <w:rsid w:val="004547B0"/>
    <w:rsid w:val="00457D6F"/>
    <w:rsid w:val="00460067"/>
    <w:rsid w:val="00461587"/>
    <w:rsid w:val="00462CEF"/>
    <w:rsid w:val="00463A87"/>
    <w:rsid w:val="00464837"/>
    <w:rsid w:val="004660F2"/>
    <w:rsid w:val="004665B8"/>
    <w:rsid w:val="00466986"/>
    <w:rsid w:val="004674D9"/>
    <w:rsid w:val="00471FA9"/>
    <w:rsid w:val="0048279C"/>
    <w:rsid w:val="00482CAB"/>
    <w:rsid w:val="00482D49"/>
    <w:rsid w:val="004847D1"/>
    <w:rsid w:val="00485CDD"/>
    <w:rsid w:val="0049087F"/>
    <w:rsid w:val="00491B0B"/>
    <w:rsid w:val="00492698"/>
    <w:rsid w:val="00493F0B"/>
    <w:rsid w:val="004A08F5"/>
    <w:rsid w:val="004A5BD0"/>
    <w:rsid w:val="004A62D4"/>
    <w:rsid w:val="004B0803"/>
    <w:rsid w:val="004B2BB3"/>
    <w:rsid w:val="004B3805"/>
    <w:rsid w:val="004C163D"/>
    <w:rsid w:val="004C1752"/>
    <w:rsid w:val="004C1F04"/>
    <w:rsid w:val="004C4D95"/>
    <w:rsid w:val="004C50D1"/>
    <w:rsid w:val="004C5D30"/>
    <w:rsid w:val="004D1306"/>
    <w:rsid w:val="004D4E92"/>
    <w:rsid w:val="004D6457"/>
    <w:rsid w:val="004D793C"/>
    <w:rsid w:val="004E1E9D"/>
    <w:rsid w:val="004E3D27"/>
    <w:rsid w:val="004E6DCB"/>
    <w:rsid w:val="00501011"/>
    <w:rsid w:val="005069C8"/>
    <w:rsid w:val="00511D86"/>
    <w:rsid w:val="00516EED"/>
    <w:rsid w:val="00517D9A"/>
    <w:rsid w:val="00520069"/>
    <w:rsid w:val="00525C6F"/>
    <w:rsid w:val="00525D16"/>
    <w:rsid w:val="00533202"/>
    <w:rsid w:val="0054397D"/>
    <w:rsid w:val="005563A3"/>
    <w:rsid w:val="00556CC0"/>
    <w:rsid w:val="00556DB0"/>
    <w:rsid w:val="005608D1"/>
    <w:rsid w:val="00563110"/>
    <w:rsid w:val="0056383C"/>
    <w:rsid w:val="0056438B"/>
    <w:rsid w:val="005660DE"/>
    <w:rsid w:val="0057671D"/>
    <w:rsid w:val="00577AC1"/>
    <w:rsid w:val="00582E98"/>
    <w:rsid w:val="00587343"/>
    <w:rsid w:val="00590F35"/>
    <w:rsid w:val="005913EE"/>
    <w:rsid w:val="005939B0"/>
    <w:rsid w:val="00594C89"/>
    <w:rsid w:val="0059536C"/>
    <w:rsid w:val="00595CCE"/>
    <w:rsid w:val="00596C2C"/>
    <w:rsid w:val="005A41C7"/>
    <w:rsid w:val="005A75FC"/>
    <w:rsid w:val="005B5047"/>
    <w:rsid w:val="005B51E1"/>
    <w:rsid w:val="005C68BF"/>
    <w:rsid w:val="005C6ED1"/>
    <w:rsid w:val="005C75C3"/>
    <w:rsid w:val="005D1B4F"/>
    <w:rsid w:val="005D44CF"/>
    <w:rsid w:val="005D5666"/>
    <w:rsid w:val="005E1AF2"/>
    <w:rsid w:val="005F0B53"/>
    <w:rsid w:val="005F2B76"/>
    <w:rsid w:val="005F2EA8"/>
    <w:rsid w:val="005F507D"/>
    <w:rsid w:val="005F5CD0"/>
    <w:rsid w:val="005F63EB"/>
    <w:rsid w:val="005F648E"/>
    <w:rsid w:val="005F7D99"/>
    <w:rsid w:val="0060185F"/>
    <w:rsid w:val="00601999"/>
    <w:rsid w:val="00601C2C"/>
    <w:rsid w:val="006034B4"/>
    <w:rsid w:val="00612E21"/>
    <w:rsid w:val="006233AF"/>
    <w:rsid w:val="0062445C"/>
    <w:rsid w:val="00634BBC"/>
    <w:rsid w:val="0063651D"/>
    <w:rsid w:val="006469A9"/>
    <w:rsid w:val="00650959"/>
    <w:rsid w:val="0065411C"/>
    <w:rsid w:val="0065540C"/>
    <w:rsid w:val="00655DA9"/>
    <w:rsid w:val="006615B7"/>
    <w:rsid w:val="006624DB"/>
    <w:rsid w:val="00663319"/>
    <w:rsid w:val="00664E64"/>
    <w:rsid w:val="00665072"/>
    <w:rsid w:val="006663C1"/>
    <w:rsid w:val="00673A21"/>
    <w:rsid w:val="00675675"/>
    <w:rsid w:val="0068006E"/>
    <w:rsid w:val="006810F4"/>
    <w:rsid w:val="00682952"/>
    <w:rsid w:val="00683CD5"/>
    <w:rsid w:val="006861E5"/>
    <w:rsid w:val="00687FDD"/>
    <w:rsid w:val="00690497"/>
    <w:rsid w:val="00693F8A"/>
    <w:rsid w:val="00695315"/>
    <w:rsid w:val="00695390"/>
    <w:rsid w:val="006A1754"/>
    <w:rsid w:val="006A69C5"/>
    <w:rsid w:val="006B2C51"/>
    <w:rsid w:val="006B31A6"/>
    <w:rsid w:val="006B40E8"/>
    <w:rsid w:val="006C3C39"/>
    <w:rsid w:val="006C75BD"/>
    <w:rsid w:val="006D0CE1"/>
    <w:rsid w:val="006D16C9"/>
    <w:rsid w:val="006D484D"/>
    <w:rsid w:val="006D4D2C"/>
    <w:rsid w:val="006E028C"/>
    <w:rsid w:val="006E18C1"/>
    <w:rsid w:val="006E1FB9"/>
    <w:rsid w:val="006E5BA0"/>
    <w:rsid w:val="006E644D"/>
    <w:rsid w:val="006E738B"/>
    <w:rsid w:val="006F50C6"/>
    <w:rsid w:val="00702339"/>
    <w:rsid w:val="0070251E"/>
    <w:rsid w:val="00703824"/>
    <w:rsid w:val="0070481D"/>
    <w:rsid w:val="007068F6"/>
    <w:rsid w:val="00707D98"/>
    <w:rsid w:val="00710F56"/>
    <w:rsid w:val="00711624"/>
    <w:rsid w:val="007152A7"/>
    <w:rsid w:val="0071584F"/>
    <w:rsid w:val="0071716C"/>
    <w:rsid w:val="00717B38"/>
    <w:rsid w:val="00720D5E"/>
    <w:rsid w:val="00720DB4"/>
    <w:rsid w:val="00720F33"/>
    <w:rsid w:val="00724A61"/>
    <w:rsid w:val="0072790D"/>
    <w:rsid w:val="0073127C"/>
    <w:rsid w:val="007314BB"/>
    <w:rsid w:val="00736CDC"/>
    <w:rsid w:val="007370C0"/>
    <w:rsid w:val="0074685E"/>
    <w:rsid w:val="00750324"/>
    <w:rsid w:val="00765AF9"/>
    <w:rsid w:val="0076635E"/>
    <w:rsid w:val="007702DA"/>
    <w:rsid w:val="00772EAC"/>
    <w:rsid w:val="007737E0"/>
    <w:rsid w:val="0078680D"/>
    <w:rsid w:val="007870A5"/>
    <w:rsid w:val="00787525"/>
    <w:rsid w:val="007A2BC9"/>
    <w:rsid w:val="007A6E20"/>
    <w:rsid w:val="007B0337"/>
    <w:rsid w:val="007B1090"/>
    <w:rsid w:val="007B1BEA"/>
    <w:rsid w:val="007B23D9"/>
    <w:rsid w:val="007B4D20"/>
    <w:rsid w:val="007B5483"/>
    <w:rsid w:val="007B6814"/>
    <w:rsid w:val="007C0FBF"/>
    <w:rsid w:val="007C1710"/>
    <w:rsid w:val="007C190B"/>
    <w:rsid w:val="007C3120"/>
    <w:rsid w:val="007D32A2"/>
    <w:rsid w:val="007D3DFB"/>
    <w:rsid w:val="007E47BE"/>
    <w:rsid w:val="007E4C8C"/>
    <w:rsid w:val="007E56E8"/>
    <w:rsid w:val="00800D08"/>
    <w:rsid w:val="008023C6"/>
    <w:rsid w:val="008054BB"/>
    <w:rsid w:val="00812515"/>
    <w:rsid w:val="0081327F"/>
    <w:rsid w:val="00813E5D"/>
    <w:rsid w:val="00820E24"/>
    <w:rsid w:val="0082394C"/>
    <w:rsid w:val="00823CBB"/>
    <w:rsid w:val="0082497A"/>
    <w:rsid w:val="008316F0"/>
    <w:rsid w:val="008327BD"/>
    <w:rsid w:val="00833DC2"/>
    <w:rsid w:val="00833F05"/>
    <w:rsid w:val="008352AA"/>
    <w:rsid w:val="0083625F"/>
    <w:rsid w:val="00843021"/>
    <w:rsid w:val="00844971"/>
    <w:rsid w:val="008455A6"/>
    <w:rsid w:val="008544AB"/>
    <w:rsid w:val="00854A8E"/>
    <w:rsid w:val="00856CB2"/>
    <w:rsid w:val="0086089C"/>
    <w:rsid w:val="008669A1"/>
    <w:rsid w:val="00875400"/>
    <w:rsid w:val="0088164E"/>
    <w:rsid w:val="00884F7E"/>
    <w:rsid w:val="00894ECB"/>
    <w:rsid w:val="00896816"/>
    <w:rsid w:val="008A2ABF"/>
    <w:rsid w:val="008A353D"/>
    <w:rsid w:val="008A5696"/>
    <w:rsid w:val="008B0E80"/>
    <w:rsid w:val="008B3896"/>
    <w:rsid w:val="008B7F0C"/>
    <w:rsid w:val="008C0A6F"/>
    <w:rsid w:val="008D39E3"/>
    <w:rsid w:val="008D3BD2"/>
    <w:rsid w:val="008D4107"/>
    <w:rsid w:val="008D449D"/>
    <w:rsid w:val="008D48B9"/>
    <w:rsid w:val="008F110B"/>
    <w:rsid w:val="008F6435"/>
    <w:rsid w:val="008F6ECE"/>
    <w:rsid w:val="009102C6"/>
    <w:rsid w:val="009168EA"/>
    <w:rsid w:val="0092231B"/>
    <w:rsid w:val="0092279A"/>
    <w:rsid w:val="009234A6"/>
    <w:rsid w:val="00925845"/>
    <w:rsid w:val="009273F1"/>
    <w:rsid w:val="00927D79"/>
    <w:rsid w:val="009351C1"/>
    <w:rsid w:val="009353D7"/>
    <w:rsid w:val="00940427"/>
    <w:rsid w:val="00940949"/>
    <w:rsid w:val="00946AC4"/>
    <w:rsid w:val="00954036"/>
    <w:rsid w:val="00954270"/>
    <w:rsid w:val="0096090F"/>
    <w:rsid w:val="00962AB3"/>
    <w:rsid w:val="00963CB9"/>
    <w:rsid w:val="009655AC"/>
    <w:rsid w:val="00967138"/>
    <w:rsid w:val="00972C38"/>
    <w:rsid w:val="0097545A"/>
    <w:rsid w:val="009801A2"/>
    <w:rsid w:val="009813DC"/>
    <w:rsid w:val="00981D59"/>
    <w:rsid w:val="0098223C"/>
    <w:rsid w:val="009839AC"/>
    <w:rsid w:val="00985729"/>
    <w:rsid w:val="00986D71"/>
    <w:rsid w:val="00993DE5"/>
    <w:rsid w:val="0099583B"/>
    <w:rsid w:val="009968EC"/>
    <w:rsid w:val="0099705A"/>
    <w:rsid w:val="009A0975"/>
    <w:rsid w:val="009A0F2E"/>
    <w:rsid w:val="009A1EEA"/>
    <w:rsid w:val="009B0127"/>
    <w:rsid w:val="009B3251"/>
    <w:rsid w:val="009B344C"/>
    <w:rsid w:val="009C0EEA"/>
    <w:rsid w:val="009C3E3B"/>
    <w:rsid w:val="009D20BC"/>
    <w:rsid w:val="009D7F1C"/>
    <w:rsid w:val="009E239B"/>
    <w:rsid w:val="009E3175"/>
    <w:rsid w:val="009F081C"/>
    <w:rsid w:val="009F16EC"/>
    <w:rsid w:val="009F6160"/>
    <w:rsid w:val="00A01F56"/>
    <w:rsid w:val="00A0247C"/>
    <w:rsid w:val="00A03A49"/>
    <w:rsid w:val="00A04494"/>
    <w:rsid w:val="00A055E6"/>
    <w:rsid w:val="00A10B2B"/>
    <w:rsid w:val="00A12D20"/>
    <w:rsid w:val="00A170FA"/>
    <w:rsid w:val="00A21141"/>
    <w:rsid w:val="00A22B1D"/>
    <w:rsid w:val="00A301C4"/>
    <w:rsid w:val="00A30C52"/>
    <w:rsid w:val="00A31AC2"/>
    <w:rsid w:val="00A336E2"/>
    <w:rsid w:val="00A35F02"/>
    <w:rsid w:val="00A37B4C"/>
    <w:rsid w:val="00A4189F"/>
    <w:rsid w:val="00A41AD5"/>
    <w:rsid w:val="00A4340F"/>
    <w:rsid w:val="00A46D97"/>
    <w:rsid w:val="00A473C7"/>
    <w:rsid w:val="00A54F0B"/>
    <w:rsid w:val="00A55634"/>
    <w:rsid w:val="00A64053"/>
    <w:rsid w:val="00A7035E"/>
    <w:rsid w:val="00A72EF6"/>
    <w:rsid w:val="00A7535A"/>
    <w:rsid w:val="00A86C24"/>
    <w:rsid w:val="00A86FC8"/>
    <w:rsid w:val="00AA32A7"/>
    <w:rsid w:val="00AA3981"/>
    <w:rsid w:val="00AA6B1A"/>
    <w:rsid w:val="00AB2FB3"/>
    <w:rsid w:val="00AB3BBE"/>
    <w:rsid w:val="00AB73D3"/>
    <w:rsid w:val="00AB7B83"/>
    <w:rsid w:val="00AC08FD"/>
    <w:rsid w:val="00AC502A"/>
    <w:rsid w:val="00AD16A9"/>
    <w:rsid w:val="00AD306D"/>
    <w:rsid w:val="00AD3A8D"/>
    <w:rsid w:val="00AD6B2B"/>
    <w:rsid w:val="00AD7423"/>
    <w:rsid w:val="00AE512F"/>
    <w:rsid w:val="00AE573C"/>
    <w:rsid w:val="00AE6A80"/>
    <w:rsid w:val="00AF180B"/>
    <w:rsid w:val="00AF1B48"/>
    <w:rsid w:val="00AF46E2"/>
    <w:rsid w:val="00AF4DAB"/>
    <w:rsid w:val="00AF5542"/>
    <w:rsid w:val="00AF5B7C"/>
    <w:rsid w:val="00AF610F"/>
    <w:rsid w:val="00B01ADE"/>
    <w:rsid w:val="00B02503"/>
    <w:rsid w:val="00B03CF1"/>
    <w:rsid w:val="00B04C65"/>
    <w:rsid w:val="00B04EE8"/>
    <w:rsid w:val="00B0715C"/>
    <w:rsid w:val="00B076C5"/>
    <w:rsid w:val="00B102B4"/>
    <w:rsid w:val="00B1451E"/>
    <w:rsid w:val="00B15B64"/>
    <w:rsid w:val="00B206F7"/>
    <w:rsid w:val="00B223E3"/>
    <w:rsid w:val="00B231AE"/>
    <w:rsid w:val="00B254AB"/>
    <w:rsid w:val="00B315C7"/>
    <w:rsid w:val="00B33549"/>
    <w:rsid w:val="00B3395E"/>
    <w:rsid w:val="00B33DD9"/>
    <w:rsid w:val="00B34B35"/>
    <w:rsid w:val="00B40BBB"/>
    <w:rsid w:val="00B4246E"/>
    <w:rsid w:val="00B4604A"/>
    <w:rsid w:val="00B47FCE"/>
    <w:rsid w:val="00B54DA7"/>
    <w:rsid w:val="00B557DA"/>
    <w:rsid w:val="00B61130"/>
    <w:rsid w:val="00B6369F"/>
    <w:rsid w:val="00B66677"/>
    <w:rsid w:val="00B71235"/>
    <w:rsid w:val="00B718DB"/>
    <w:rsid w:val="00B72D22"/>
    <w:rsid w:val="00B75777"/>
    <w:rsid w:val="00B77ABD"/>
    <w:rsid w:val="00B77EA9"/>
    <w:rsid w:val="00B80388"/>
    <w:rsid w:val="00B83AB9"/>
    <w:rsid w:val="00B84CA3"/>
    <w:rsid w:val="00B86FBF"/>
    <w:rsid w:val="00B87F1B"/>
    <w:rsid w:val="00B90087"/>
    <w:rsid w:val="00B923C7"/>
    <w:rsid w:val="00BA08BC"/>
    <w:rsid w:val="00BA2682"/>
    <w:rsid w:val="00BA61DE"/>
    <w:rsid w:val="00BB20E0"/>
    <w:rsid w:val="00BB2580"/>
    <w:rsid w:val="00BB3BD0"/>
    <w:rsid w:val="00BB3EEC"/>
    <w:rsid w:val="00BB4E6F"/>
    <w:rsid w:val="00BB718E"/>
    <w:rsid w:val="00BC0691"/>
    <w:rsid w:val="00BC6223"/>
    <w:rsid w:val="00BD014F"/>
    <w:rsid w:val="00BD2BD6"/>
    <w:rsid w:val="00BD2E45"/>
    <w:rsid w:val="00BD44B2"/>
    <w:rsid w:val="00BD51A2"/>
    <w:rsid w:val="00BE030A"/>
    <w:rsid w:val="00BE3F68"/>
    <w:rsid w:val="00BF05B7"/>
    <w:rsid w:val="00BF129F"/>
    <w:rsid w:val="00BF1B73"/>
    <w:rsid w:val="00BF4C1A"/>
    <w:rsid w:val="00BF59FA"/>
    <w:rsid w:val="00C027B5"/>
    <w:rsid w:val="00C11182"/>
    <w:rsid w:val="00C12406"/>
    <w:rsid w:val="00C13A00"/>
    <w:rsid w:val="00C20A76"/>
    <w:rsid w:val="00C2335C"/>
    <w:rsid w:val="00C32CB4"/>
    <w:rsid w:val="00C333BB"/>
    <w:rsid w:val="00C34C98"/>
    <w:rsid w:val="00C370FF"/>
    <w:rsid w:val="00C4511A"/>
    <w:rsid w:val="00C52407"/>
    <w:rsid w:val="00C52B0F"/>
    <w:rsid w:val="00C56DBA"/>
    <w:rsid w:val="00C67CF6"/>
    <w:rsid w:val="00C702AB"/>
    <w:rsid w:val="00C71CF0"/>
    <w:rsid w:val="00C7260A"/>
    <w:rsid w:val="00C72BEF"/>
    <w:rsid w:val="00C74765"/>
    <w:rsid w:val="00C76867"/>
    <w:rsid w:val="00C8062A"/>
    <w:rsid w:val="00C81FFB"/>
    <w:rsid w:val="00C90356"/>
    <w:rsid w:val="00C905CF"/>
    <w:rsid w:val="00C9079F"/>
    <w:rsid w:val="00C907E3"/>
    <w:rsid w:val="00C9090E"/>
    <w:rsid w:val="00C912B2"/>
    <w:rsid w:val="00C97C5F"/>
    <w:rsid w:val="00C97F2E"/>
    <w:rsid w:val="00CA1DD2"/>
    <w:rsid w:val="00CA1FD8"/>
    <w:rsid w:val="00CA29A0"/>
    <w:rsid w:val="00CA2E43"/>
    <w:rsid w:val="00CA3F3F"/>
    <w:rsid w:val="00CA4268"/>
    <w:rsid w:val="00CA4DB4"/>
    <w:rsid w:val="00CB0E7F"/>
    <w:rsid w:val="00CB1595"/>
    <w:rsid w:val="00CB2F15"/>
    <w:rsid w:val="00CB3597"/>
    <w:rsid w:val="00CB7BB5"/>
    <w:rsid w:val="00CC122F"/>
    <w:rsid w:val="00CC783A"/>
    <w:rsid w:val="00CC7C53"/>
    <w:rsid w:val="00CD1A1D"/>
    <w:rsid w:val="00CD446C"/>
    <w:rsid w:val="00CE54FE"/>
    <w:rsid w:val="00CE592E"/>
    <w:rsid w:val="00CE5CBF"/>
    <w:rsid w:val="00CE5CD7"/>
    <w:rsid w:val="00CF0D6F"/>
    <w:rsid w:val="00D06414"/>
    <w:rsid w:val="00D078EB"/>
    <w:rsid w:val="00D114B0"/>
    <w:rsid w:val="00D166C8"/>
    <w:rsid w:val="00D25E18"/>
    <w:rsid w:val="00D26797"/>
    <w:rsid w:val="00D42E1B"/>
    <w:rsid w:val="00D42EE2"/>
    <w:rsid w:val="00D525A1"/>
    <w:rsid w:val="00D60E87"/>
    <w:rsid w:val="00D67EC7"/>
    <w:rsid w:val="00D7057D"/>
    <w:rsid w:val="00D71696"/>
    <w:rsid w:val="00D7381B"/>
    <w:rsid w:val="00D7699F"/>
    <w:rsid w:val="00D80345"/>
    <w:rsid w:val="00D80941"/>
    <w:rsid w:val="00D82590"/>
    <w:rsid w:val="00D837A0"/>
    <w:rsid w:val="00D845FD"/>
    <w:rsid w:val="00D875C5"/>
    <w:rsid w:val="00D90780"/>
    <w:rsid w:val="00D91487"/>
    <w:rsid w:val="00D9299B"/>
    <w:rsid w:val="00D97255"/>
    <w:rsid w:val="00DA2EA3"/>
    <w:rsid w:val="00DA43E1"/>
    <w:rsid w:val="00DA4A20"/>
    <w:rsid w:val="00DB0A0C"/>
    <w:rsid w:val="00DB2BAC"/>
    <w:rsid w:val="00DB36DB"/>
    <w:rsid w:val="00DB5992"/>
    <w:rsid w:val="00DC2F7D"/>
    <w:rsid w:val="00DC5268"/>
    <w:rsid w:val="00DC5DD7"/>
    <w:rsid w:val="00DC7A99"/>
    <w:rsid w:val="00DD3B16"/>
    <w:rsid w:val="00DD78F9"/>
    <w:rsid w:val="00DE44A2"/>
    <w:rsid w:val="00DE4B46"/>
    <w:rsid w:val="00DE6F0F"/>
    <w:rsid w:val="00DF1ABC"/>
    <w:rsid w:val="00DF4424"/>
    <w:rsid w:val="00DF4EE3"/>
    <w:rsid w:val="00DF677F"/>
    <w:rsid w:val="00DF750D"/>
    <w:rsid w:val="00E005F8"/>
    <w:rsid w:val="00E01528"/>
    <w:rsid w:val="00E01B87"/>
    <w:rsid w:val="00E069B6"/>
    <w:rsid w:val="00E07575"/>
    <w:rsid w:val="00E12B81"/>
    <w:rsid w:val="00E23639"/>
    <w:rsid w:val="00E23760"/>
    <w:rsid w:val="00E237C0"/>
    <w:rsid w:val="00E244B9"/>
    <w:rsid w:val="00E30BE5"/>
    <w:rsid w:val="00E329E8"/>
    <w:rsid w:val="00E3566D"/>
    <w:rsid w:val="00E3607A"/>
    <w:rsid w:val="00E37E89"/>
    <w:rsid w:val="00E40529"/>
    <w:rsid w:val="00E4110F"/>
    <w:rsid w:val="00E56361"/>
    <w:rsid w:val="00E56873"/>
    <w:rsid w:val="00E60E84"/>
    <w:rsid w:val="00E61603"/>
    <w:rsid w:val="00E621FE"/>
    <w:rsid w:val="00E749A5"/>
    <w:rsid w:val="00E75F22"/>
    <w:rsid w:val="00E814CD"/>
    <w:rsid w:val="00E921F0"/>
    <w:rsid w:val="00E926A1"/>
    <w:rsid w:val="00E969A3"/>
    <w:rsid w:val="00E97F76"/>
    <w:rsid w:val="00EA0080"/>
    <w:rsid w:val="00EA16C6"/>
    <w:rsid w:val="00EA33C3"/>
    <w:rsid w:val="00EA7B97"/>
    <w:rsid w:val="00EB04D8"/>
    <w:rsid w:val="00EB409E"/>
    <w:rsid w:val="00EB5D0D"/>
    <w:rsid w:val="00EB6686"/>
    <w:rsid w:val="00EB7A2E"/>
    <w:rsid w:val="00EC3219"/>
    <w:rsid w:val="00EC4938"/>
    <w:rsid w:val="00EC7A12"/>
    <w:rsid w:val="00ED7297"/>
    <w:rsid w:val="00EE0EA2"/>
    <w:rsid w:val="00EE42B3"/>
    <w:rsid w:val="00EE56A8"/>
    <w:rsid w:val="00EE6216"/>
    <w:rsid w:val="00EE6A31"/>
    <w:rsid w:val="00EE7615"/>
    <w:rsid w:val="00EF407F"/>
    <w:rsid w:val="00F03954"/>
    <w:rsid w:val="00F11AD2"/>
    <w:rsid w:val="00F25AEE"/>
    <w:rsid w:val="00F269CD"/>
    <w:rsid w:val="00F273F5"/>
    <w:rsid w:val="00F31425"/>
    <w:rsid w:val="00F3391B"/>
    <w:rsid w:val="00F36B1B"/>
    <w:rsid w:val="00F4591C"/>
    <w:rsid w:val="00F53CBC"/>
    <w:rsid w:val="00F5659D"/>
    <w:rsid w:val="00F56B58"/>
    <w:rsid w:val="00F662C4"/>
    <w:rsid w:val="00F67C24"/>
    <w:rsid w:val="00F71C87"/>
    <w:rsid w:val="00F7481A"/>
    <w:rsid w:val="00F76DE4"/>
    <w:rsid w:val="00F774A0"/>
    <w:rsid w:val="00F84097"/>
    <w:rsid w:val="00F84388"/>
    <w:rsid w:val="00F8548F"/>
    <w:rsid w:val="00F87C73"/>
    <w:rsid w:val="00F91E3D"/>
    <w:rsid w:val="00F95974"/>
    <w:rsid w:val="00F965D1"/>
    <w:rsid w:val="00F9795F"/>
    <w:rsid w:val="00FA0583"/>
    <w:rsid w:val="00FA1B9C"/>
    <w:rsid w:val="00FA1EA3"/>
    <w:rsid w:val="00FA21D6"/>
    <w:rsid w:val="00FA3DCB"/>
    <w:rsid w:val="00FA5768"/>
    <w:rsid w:val="00FA7941"/>
    <w:rsid w:val="00FB2F5E"/>
    <w:rsid w:val="00FB3622"/>
    <w:rsid w:val="00FB37FF"/>
    <w:rsid w:val="00FB4C45"/>
    <w:rsid w:val="00FB632E"/>
    <w:rsid w:val="00FB7FC1"/>
    <w:rsid w:val="00FC11FE"/>
    <w:rsid w:val="00FC14A3"/>
    <w:rsid w:val="00FC3CAD"/>
    <w:rsid w:val="00FC4339"/>
    <w:rsid w:val="00FD0343"/>
    <w:rsid w:val="00FD36AE"/>
    <w:rsid w:val="00FD6836"/>
    <w:rsid w:val="00FD6ACA"/>
    <w:rsid w:val="00FD7173"/>
    <w:rsid w:val="00FE0E8E"/>
    <w:rsid w:val="00FE12D5"/>
    <w:rsid w:val="00FE3ACA"/>
    <w:rsid w:val="00FE5FB6"/>
    <w:rsid w:val="00FE79D7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A67E"/>
  <w15:docId w15:val="{38CBFE7E-D682-4353-8231-BF900466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Tamriell Havva</cp:lastModifiedBy>
  <cp:revision>2</cp:revision>
  <dcterms:created xsi:type="dcterms:W3CDTF">2026-01-05T12:39:00Z</dcterms:created>
  <dcterms:modified xsi:type="dcterms:W3CDTF">2026-01-05T12:39:00Z</dcterms:modified>
</cp:coreProperties>
</file>